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2F0EA33F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59F0AE02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6498E570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6498E570" w:rsidR="0B0A0B5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7</w:t>
      </w:r>
    </w:p>
    <w:p w:rsidR="00870A02" w:rsidP="6E0D8C07" w:rsidRDefault="0BB3ADA9" w14:paraId="22EA5DA0" w14:textId="5A1595D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70FBA7E1" w:rsidR="531D0D2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October </w:t>
      </w:r>
      <w:r w:rsidRPr="70FBA7E1" w:rsidR="3FB6DF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18,</w:t>
      </w: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2023</w:t>
      </w:r>
      <w:r w:rsidRPr="70FBA7E1" w:rsidR="27550A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4BFBDA1" w:rsidRDefault="297A0667" w14:paraId="08327E44" w14:textId="58CC3EB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5E905864" w:rsidRDefault="297A0667" w14:paraId="0D9FF287" w14:textId="2FD7C5E5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70FBA7E1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0FBA7E1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0FBA7E1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</w:p>
    <w:p w:rsidR="00870A02" w:rsidP="5E905864" w:rsidRDefault="297A0667" w14:paraId="4B022D83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</w:t>
      </w:r>
    </w:p>
    <w:p w:rsidR="00870A02" w:rsidP="5E905864" w:rsidRDefault="297A0667" w14:paraId="637AD914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Introduction of Visitors</w:t>
      </w:r>
    </w:p>
    <w:p w:rsidR="00870A02" w:rsidP="5E905864" w:rsidRDefault="297A0667" w14:paraId="51E0E773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 Acknowledgement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:rsidR="00870A02" w:rsidP="5E905864" w:rsidRDefault="297A0667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50C54AD0" w:rsidP="70FBA7E1" w:rsidRDefault="50C54AD0" w14:paraId="45E0ACFC" w14:textId="44BE77D6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noProof w:val="0"/>
          <w:lang w:val="en-US"/>
        </w:rPr>
      </w:pPr>
      <w:r w:rsidRPr="70FBA7E1" w:rsidR="50C54A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23-31 “</w:t>
      </w:r>
      <w:r w:rsidRPr="70FBA7E1" w:rsidR="50C54AD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Supreme</w:t>
      </w:r>
      <w:r w:rsidRPr="70FBA7E1" w:rsidR="50C54AD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  <w:t xml:space="preserve"> </w:t>
      </w:r>
      <w:r w:rsidRPr="70FBA7E1" w:rsidR="50C54AD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Court Appointment: Justice, Andrew Jones”</w:t>
      </w:r>
    </w:p>
    <w:p w:rsidR="00870A02" w:rsidP="5E905864" w:rsidRDefault="297A0667" w14:paraId="6D8F7E6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77F68228" w:rsidP="6E0D8C07" w:rsidRDefault="77F68228" w14:paraId="1D2D293B" w14:textId="1F7C587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</w:t>
      </w:r>
      <w:r w:rsidRPr="70FBA7E1" w:rsidR="65392A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33</w:t>
      </w:r>
      <w:r w:rsidRPr="70FBA7E1" w:rsidR="152CA0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“</w:t>
      </w:r>
      <w:r w:rsidRPr="70FBA7E1" w:rsidR="3CC549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Amendment to the Standing Rules of the Purdue Student Senate</w:t>
      </w:r>
      <w:r w:rsidRPr="70FBA7E1" w:rsidR="152CA0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"</w:t>
      </w:r>
    </w:p>
    <w:p w:rsidR="59728EF9" w:rsidP="6498E570" w:rsidRDefault="59728EF9" w14:paraId="33A6F511" w14:textId="1C041983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0FBA7E1" w:rsidR="573892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Resolution </w:t>
      </w:r>
      <w:r w:rsidRPr="70FBA7E1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23-</w:t>
      </w:r>
      <w:r w:rsidRPr="70FBA7E1" w:rsidR="2D90BE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01</w:t>
      </w:r>
      <w:r w:rsidRPr="70FBA7E1" w:rsidR="7B8082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“</w:t>
      </w:r>
      <w:r w:rsidRPr="70FBA7E1" w:rsidR="57AE2E5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Resolution to Implement an Instructor and Professor Appreciation Week (IPAW)”</w:t>
      </w:r>
    </w:p>
    <w:p w:rsidR="00870A02" w:rsidP="5E905864" w:rsidRDefault="297A0667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297A0667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FBA7E1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79E09E"/>
    <w:rsid w:val="007F0453"/>
    <w:rsid w:val="00870A02"/>
    <w:rsid w:val="00C44588"/>
    <w:rsid w:val="0129DB92"/>
    <w:rsid w:val="0188EFB8"/>
    <w:rsid w:val="01894732"/>
    <w:rsid w:val="04C97103"/>
    <w:rsid w:val="05869F3E"/>
    <w:rsid w:val="06515775"/>
    <w:rsid w:val="06D791F6"/>
    <w:rsid w:val="07065314"/>
    <w:rsid w:val="07226F9F"/>
    <w:rsid w:val="078CA983"/>
    <w:rsid w:val="0898EE38"/>
    <w:rsid w:val="0B0A0B55"/>
    <w:rsid w:val="0BB3ADA9"/>
    <w:rsid w:val="0D5F7574"/>
    <w:rsid w:val="0F314529"/>
    <w:rsid w:val="10BD3C18"/>
    <w:rsid w:val="11E5A290"/>
    <w:rsid w:val="131A8002"/>
    <w:rsid w:val="13CBADBF"/>
    <w:rsid w:val="1409E264"/>
    <w:rsid w:val="1492EBA4"/>
    <w:rsid w:val="152CA015"/>
    <w:rsid w:val="15EDD9F3"/>
    <w:rsid w:val="164B28EB"/>
    <w:rsid w:val="16DDA135"/>
    <w:rsid w:val="16FE4DD6"/>
    <w:rsid w:val="192A5856"/>
    <w:rsid w:val="19EA48BB"/>
    <w:rsid w:val="1B84C607"/>
    <w:rsid w:val="1BD03E35"/>
    <w:rsid w:val="1D06DDA1"/>
    <w:rsid w:val="1D6D8F5A"/>
    <w:rsid w:val="1E2E5BAD"/>
    <w:rsid w:val="1EFC6CDA"/>
    <w:rsid w:val="1F095FBB"/>
    <w:rsid w:val="1FEC4C7E"/>
    <w:rsid w:val="21919D01"/>
    <w:rsid w:val="23104305"/>
    <w:rsid w:val="2323ED40"/>
    <w:rsid w:val="23D39FEB"/>
    <w:rsid w:val="24BFBDA1"/>
    <w:rsid w:val="2563033E"/>
    <w:rsid w:val="256F704C"/>
    <w:rsid w:val="259BC20E"/>
    <w:rsid w:val="273F1142"/>
    <w:rsid w:val="27550A00"/>
    <w:rsid w:val="28A7110E"/>
    <w:rsid w:val="297A0667"/>
    <w:rsid w:val="2BC9EED1"/>
    <w:rsid w:val="2D0E1170"/>
    <w:rsid w:val="2D90BEC0"/>
    <w:rsid w:val="2FB388A1"/>
    <w:rsid w:val="2FD2459E"/>
    <w:rsid w:val="31B853D2"/>
    <w:rsid w:val="326CD39D"/>
    <w:rsid w:val="3331BEDD"/>
    <w:rsid w:val="34CD8F3E"/>
    <w:rsid w:val="37A74838"/>
    <w:rsid w:val="38739BB5"/>
    <w:rsid w:val="39B0F7CB"/>
    <w:rsid w:val="3A3C6CC7"/>
    <w:rsid w:val="3B88F464"/>
    <w:rsid w:val="3CC075E0"/>
    <w:rsid w:val="3CC5492C"/>
    <w:rsid w:val="3D001A92"/>
    <w:rsid w:val="3D2430EA"/>
    <w:rsid w:val="3DD46077"/>
    <w:rsid w:val="3E1455EF"/>
    <w:rsid w:val="3F5D331C"/>
    <w:rsid w:val="3FB6DF29"/>
    <w:rsid w:val="433EB1B4"/>
    <w:rsid w:val="43BDD06C"/>
    <w:rsid w:val="43EFC9AA"/>
    <w:rsid w:val="448A9A44"/>
    <w:rsid w:val="46160D40"/>
    <w:rsid w:val="493CBF4A"/>
    <w:rsid w:val="4A303F2D"/>
    <w:rsid w:val="4AE54C1A"/>
    <w:rsid w:val="507395B3"/>
    <w:rsid w:val="50C54AD0"/>
    <w:rsid w:val="5278296E"/>
    <w:rsid w:val="531D0D26"/>
    <w:rsid w:val="54FD4D40"/>
    <w:rsid w:val="55E468D2"/>
    <w:rsid w:val="573892D7"/>
    <w:rsid w:val="576767C3"/>
    <w:rsid w:val="57803933"/>
    <w:rsid w:val="57AE2E56"/>
    <w:rsid w:val="58EB6AB1"/>
    <w:rsid w:val="59728EF9"/>
    <w:rsid w:val="5A4100AC"/>
    <w:rsid w:val="5BF8A642"/>
    <w:rsid w:val="5DADA7F9"/>
    <w:rsid w:val="5E905864"/>
    <w:rsid w:val="5F20BC6C"/>
    <w:rsid w:val="60A18225"/>
    <w:rsid w:val="60E80FB8"/>
    <w:rsid w:val="62AA9F35"/>
    <w:rsid w:val="62F13118"/>
    <w:rsid w:val="6498E570"/>
    <w:rsid w:val="65392AA3"/>
    <w:rsid w:val="681BBE9A"/>
    <w:rsid w:val="69EA4CB1"/>
    <w:rsid w:val="6A16905F"/>
    <w:rsid w:val="6B4B6129"/>
    <w:rsid w:val="6DF463AA"/>
    <w:rsid w:val="6E0D8C07"/>
    <w:rsid w:val="6E407598"/>
    <w:rsid w:val="70F08DE8"/>
    <w:rsid w:val="70FBA7E1"/>
    <w:rsid w:val="74029FB9"/>
    <w:rsid w:val="75196961"/>
    <w:rsid w:val="751EDBB8"/>
    <w:rsid w:val="7619BAF7"/>
    <w:rsid w:val="77F68228"/>
    <w:rsid w:val="77F69745"/>
    <w:rsid w:val="78CFF094"/>
    <w:rsid w:val="7937F209"/>
    <w:rsid w:val="7A201C60"/>
    <w:rsid w:val="7AD3C26A"/>
    <w:rsid w:val="7B020753"/>
    <w:rsid w:val="7B808252"/>
    <w:rsid w:val="7CCC0E17"/>
    <w:rsid w:val="7DD42B07"/>
    <w:rsid w:val="7E7580F8"/>
    <w:rsid w:val="7E8BABD0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25F88D91-0087-4EBB-B7F1-04254F6E8B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Diaz, Eric Alexander</lastModifiedBy>
  <revision>13</revision>
  <dcterms:created xsi:type="dcterms:W3CDTF">2023-08-21T00:19:00.0000000Z</dcterms:created>
  <dcterms:modified xsi:type="dcterms:W3CDTF">2023-10-18T23:20:04.4660497Z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